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1A5218" w:rsidRPr="006A0559" w:rsidRDefault="00727969" w:rsidP="001A5218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6A0559">
        <w:rPr>
          <w:rFonts w:ascii="Times New Roman" w:hAnsi="Times New Roman"/>
          <w:b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</w:t>
      </w:r>
      <w:r w:rsidR="00C03149" w:rsidRPr="006A0559">
        <w:rPr>
          <w:rFonts w:ascii="Times New Roman" w:hAnsi="Times New Roman"/>
          <w:b/>
          <w:sz w:val="28"/>
          <w:szCs w:val="28"/>
        </w:rPr>
        <w:t>о</w:t>
      </w:r>
      <w:r w:rsidR="00C03149"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</w:t>
      </w:r>
      <w:r w:rsidR="001A5218" w:rsidRPr="006A0559">
        <w:rPr>
          <w:rFonts w:ascii="Times New Roman" w:hAnsi="Times New Roman"/>
          <w:b/>
          <w:sz w:val="28"/>
          <w:szCs w:val="28"/>
        </w:rPr>
        <w:t>Кошехабльское</w:t>
      </w:r>
      <w:r w:rsidR="002630CE" w:rsidRPr="006A055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A0559">
        <w:rPr>
          <w:rFonts w:ascii="Times New Roman" w:hAnsi="Times New Roman"/>
          <w:b/>
          <w:sz w:val="28"/>
          <w:szCs w:val="28"/>
        </w:rPr>
        <w:t>»</w:t>
      </w:r>
      <w:r w:rsidR="006315A5" w:rsidRPr="006A0559">
        <w:rPr>
          <w:rFonts w:ascii="Times New Roman" w:hAnsi="Times New Roman"/>
          <w:b/>
          <w:sz w:val="28"/>
          <w:szCs w:val="28"/>
        </w:rPr>
        <w:t xml:space="preserve"> постановление муниципального образования «</w:t>
      </w:r>
      <w:r w:rsidR="001A5218" w:rsidRPr="006A0559">
        <w:rPr>
          <w:rFonts w:ascii="Times New Roman" w:hAnsi="Times New Roman"/>
          <w:b/>
          <w:sz w:val="28"/>
          <w:szCs w:val="28"/>
        </w:rPr>
        <w:t>Кошехабльское</w:t>
      </w:r>
      <w:r w:rsidR="006315A5" w:rsidRPr="006A0559">
        <w:rPr>
          <w:rFonts w:ascii="Times New Roman" w:hAnsi="Times New Roman"/>
          <w:b/>
          <w:sz w:val="28"/>
          <w:szCs w:val="28"/>
        </w:rPr>
        <w:t xml:space="preserve"> сельское поселение» от </w:t>
      </w:r>
      <w:r w:rsidR="001A5218" w:rsidRPr="006A0559">
        <w:rPr>
          <w:rFonts w:ascii="Times New Roman" w:hAnsi="Times New Roman"/>
          <w:b/>
          <w:sz w:val="28"/>
          <w:szCs w:val="28"/>
        </w:rPr>
        <w:t>03</w:t>
      </w:r>
      <w:r w:rsidR="006315A5" w:rsidRPr="006A0559">
        <w:rPr>
          <w:rFonts w:ascii="Times New Roman" w:hAnsi="Times New Roman"/>
          <w:b/>
          <w:sz w:val="28"/>
          <w:szCs w:val="28"/>
        </w:rPr>
        <w:t xml:space="preserve"> декабря 2024</w:t>
      </w:r>
      <w:r w:rsidR="001A5218" w:rsidRPr="006A0559">
        <w:rPr>
          <w:rFonts w:ascii="Times New Roman" w:hAnsi="Times New Roman"/>
          <w:b/>
          <w:sz w:val="28"/>
          <w:szCs w:val="28"/>
        </w:rPr>
        <w:t xml:space="preserve"> года № 61</w:t>
      </w:r>
      <w:r w:rsidR="006315A5" w:rsidRPr="006A0559">
        <w:rPr>
          <w:rFonts w:ascii="Times New Roman" w:hAnsi="Times New Roman"/>
          <w:b/>
          <w:sz w:val="28"/>
          <w:szCs w:val="28"/>
        </w:rPr>
        <w:t xml:space="preserve"> </w:t>
      </w:r>
      <w:r w:rsidR="001A5218" w:rsidRPr="006A0559">
        <w:rPr>
          <w:rFonts w:ascii="Times New Roman" w:eastAsia="Calibri" w:hAnsi="Times New Roman"/>
          <w:b/>
          <w:sz w:val="28"/>
          <w:szCs w:val="28"/>
          <w:lang w:eastAsia="zh-CN"/>
        </w:rPr>
        <w:t>«</w:t>
      </w:r>
      <w:r w:rsidR="001A5218" w:rsidRPr="006A055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="001A5218" w:rsidRPr="006A0559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и в</w:t>
      </w:r>
      <w:proofErr w:type="gramEnd"/>
      <w:r w:rsidR="001A5218" w:rsidRPr="006A0559">
        <w:rPr>
          <w:rFonts w:ascii="Times New Roman" w:hAnsi="Times New Roman"/>
          <w:b/>
          <w:spacing w:val="2"/>
          <w:sz w:val="28"/>
          <w:szCs w:val="28"/>
        </w:rPr>
        <w:t xml:space="preserve"> дорожном </w:t>
      </w:r>
      <w:proofErr w:type="gramStart"/>
      <w:r w:rsidR="001A5218" w:rsidRPr="006A0559">
        <w:rPr>
          <w:rFonts w:ascii="Times New Roman" w:hAnsi="Times New Roman"/>
          <w:b/>
          <w:spacing w:val="2"/>
          <w:sz w:val="28"/>
          <w:szCs w:val="28"/>
        </w:rPr>
        <w:t>хозяйстве</w:t>
      </w:r>
      <w:proofErr w:type="gramEnd"/>
      <w:r w:rsidR="001A5218" w:rsidRPr="006A0559">
        <w:rPr>
          <w:rFonts w:ascii="Times New Roman" w:hAnsi="Times New Roman"/>
          <w:b/>
          <w:spacing w:val="2"/>
          <w:sz w:val="28"/>
          <w:szCs w:val="28"/>
        </w:rPr>
        <w:t xml:space="preserve">  </w:t>
      </w:r>
      <w:r w:rsidR="001A5218" w:rsidRPr="006A0559">
        <w:rPr>
          <w:rFonts w:ascii="Times New Roman" w:hAnsi="Times New Roman"/>
          <w:b/>
          <w:sz w:val="28"/>
          <w:szCs w:val="28"/>
        </w:rPr>
        <w:t>муниципального образования «Кошехабльское сельское поселение»</w:t>
      </w:r>
    </w:p>
    <w:p w:rsidR="00727969" w:rsidRPr="0027178F" w:rsidRDefault="006315A5" w:rsidP="001A5218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муниципального образования «</w:t>
      </w:r>
      <w:r w:rsidR="001A5218">
        <w:rPr>
          <w:rFonts w:ascii="Times New Roman" w:hAnsi="Times New Roman"/>
          <w:sz w:val="28"/>
          <w:szCs w:val="28"/>
        </w:rPr>
        <w:t>Кошехабльское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1A5218">
        <w:rPr>
          <w:rFonts w:ascii="Times New Roman" w:hAnsi="Times New Roman"/>
          <w:sz w:val="28"/>
          <w:szCs w:val="28"/>
        </w:rPr>
        <w:t>03</w:t>
      </w:r>
      <w:r w:rsidRPr="006315A5">
        <w:rPr>
          <w:rFonts w:ascii="Times New Roman" w:hAnsi="Times New Roman"/>
          <w:sz w:val="28"/>
          <w:szCs w:val="28"/>
        </w:rPr>
        <w:t xml:space="preserve"> декабря 2024</w:t>
      </w:r>
      <w:r w:rsidR="001A5218">
        <w:rPr>
          <w:rFonts w:ascii="Times New Roman" w:hAnsi="Times New Roman"/>
          <w:sz w:val="28"/>
          <w:szCs w:val="28"/>
        </w:rPr>
        <w:t xml:space="preserve"> года № 61</w:t>
      </w:r>
      <w:r>
        <w:rPr>
          <w:rFonts w:ascii="Times New Roman" w:hAnsi="Times New Roman"/>
          <w:sz w:val="28"/>
          <w:szCs w:val="28"/>
        </w:rPr>
        <w:t xml:space="preserve"> </w:t>
      </w:r>
      <w:r w:rsidR="001A5218" w:rsidRPr="001A5218">
        <w:rPr>
          <w:rFonts w:ascii="Times New Roman" w:eastAsia="Calibri" w:hAnsi="Times New Roman"/>
          <w:sz w:val="28"/>
          <w:szCs w:val="28"/>
          <w:lang w:eastAsia="zh-CN"/>
        </w:rPr>
        <w:t>«</w:t>
      </w:r>
      <w:r w:rsidR="001A5218" w:rsidRPr="001A5218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="001A5218" w:rsidRPr="001A521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и в дорожном хозяйстве  </w:t>
      </w:r>
      <w:r w:rsidR="001A5218" w:rsidRPr="001A5218">
        <w:rPr>
          <w:rFonts w:ascii="Times New Roman" w:hAnsi="Times New Roman"/>
          <w:sz w:val="28"/>
          <w:szCs w:val="28"/>
        </w:rPr>
        <w:t>муниципального образования «Кошехабльское сельское поселение»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1A5218" w:rsidRDefault="006A0559" w:rsidP="006315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ООО "Универмаг"</w:t>
            </w:r>
          </w:p>
        </w:tc>
      </w:tr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1A5218" w:rsidRPr="0027178F" w:rsidRDefault="006315A5" w:rsidP="001A521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1A5218">
              <w:rPr>
                <w:rFonts w:ascii="Times New Roman" w:hAnsi="Times New Roman"/>
                <w:sz w:val="28"/>
                <w:szCs w:val="28"/>
              </w:rPr>
              <w:t>постановления муниципального образования «Кошехабльское сельское поселение» от 03</w:t>
            </w:r>
            <w:r w:rsidR="001A5218" w:rsidRPr="006315A5">
              <w:rPr>
                <w:rFonts w:ascii="Times New Roman" w:hAnsi="Times New Roman"/>
                <w:sz w:val="28"/>
                <w:szCs w:val="28"/>
              </w:rPr>
              <w:t xml:space="preserve"> декабря 2024</w:t>
            </w:r>
            <w:r w:rsidR="001A5218">
              <w:rPr>
                <w:rFonts w:ascii="Times New Roman" w:hAnsi="Times New Roman"/>
                <w:sz w:val="28"/>
                <w:szCs w:val="28"/>
              </w:rPr>
              <w:t xml:space="preserve"> года № 61 </w:t>
            </w:r>
            <w:r w:rsidR="001A5218" w:rsidRPr="001A521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="001A5218" w:rsidRPr="001A5218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 w:rsidR="001A5218" w:rsidRPr="001A521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автомобильном транспорте, и в дорожном хозяйстве  </w:t>
            </w:r>
            <w:r w:rsidR="001A5218" w:rsidRPr="001A5218">
              <w:rPr>
                <w:rFonts w:ascii="Times New Roman" w:hAnsi="Times New Roman"/>
                <w:sz w:val="28"/>
                <w:szCs w:val="28"/>
              </w:rPr>
              <w:t>муниципального образования «Кошехабльское сельское поселение»</w:t>
            </w:r>
          </w:p>
          <w:p w:rsidR="00FD10ED" w:rsidRPr="006315A5" w:rsidRDefault="006315A5" w:rsidP="00FD7BD5">
            <w:pPr>
              <w:suppressAutoHyphens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="00FD10ED"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819" w:rsidRPr="00652819" w:rsidRDefault="001937AF" w:rsidP="00652819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  <w:r w:rsidR="00652819"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1937AF" w:rsidRPr="001937AF" w:rsidRDefault="00652819" w:rsidP="006528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A5218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1A5218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9D4AB2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6315A5">
        <w:rPr>
          <w:rFonts w:ascii="Times New Roman" w:hAnsi="Times New Roman"/>
        </w:rPr>
        <w:t>.12</w:t>
      </w:r>
      <w:r w:rsidR="00527567">
        <w:rPr>
          <w:rFonts w:ascii="Times New Roman" w:hAnsi="Times New Roman"/>
        </w:rPr>
        <w:t>.2024</w:t>
      </w:r>
      <w:r w:rsidR="00727969">
        <w:rPr>
          <w:rFonts w:ascii="Times New Roman" w:hAnsi="Times New Roman"/>
        </w:rPr>
        <w:t xml:space="preserve"> года</w:t>
      </w: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Pr="0027178F" w:rsidRDefault="00501690" w:rsidP="00501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lastRenderedPageBreak/>
        <w:t>Сводка</w:t>
      </w:r>
    </w:p>
    <w:p w:rsidR="00501690" w:rsidRPr="006A0559" w:rsidRDefault="00501690" w:rsidP="005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59">
        <w:rPr>
          <w:rFonts w:ascii="Times New Roman" w:hAnsi="Times New Roman"/>
          <w:b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</w:t>
      </w:r>
      <w:r w:rsidR="00C03149" w:rsidRPr="006A0559">
        <w:rPr>
          <w:rFonts w:ascii="Times New Roman" w:hAnsi="Times New Roman"/>
          <w:b/>
          <w:sz w:val="28"/>
          <w:szCs w:val="28"/>
        </w:rPr>
        <w:t>о</w:t>
      </w:r>
      <w:r w:rsidR="00C03149"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</w:t>
      </w:r>
      <w:r w:rsidR="001A5218" w:rsidRPr="006A0559">
        <w:rPr>
          <w:rFonts w:ascii="Times New Roman" w:hAnsi="Times New Roman"/>
          <w:b/>
          <w:sz w:val="28"/>
          <w:szCs w:val="28"/>
        </w:rPr>
        <w:t xml:space="preserve">Кошехабльское </w:t>
      </w:r>
      <w:r w:rsidRPr="006A0559">
        <w:rPr>
          <w:rFonts w:ascii="Times New Roman" w:hAnsi="Times New Roman"/>
          <w:b/>
          <w:sz w:val="28"/>
          <w:szCs w:val="28"/>
        </w:rPr>
        <w:t>сельское поселение»</w:t>
      </w:r>
    </w:p>
    <w:p w:rsidR="001A5218" w:rsidRPr="0027178F" w:rsidRDefault="001A5218" w:rsidP="001A5218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муниципального образования «Кошехабльское сельское поселение» от 03</w:t>
      </w:r>
      <w:r w:rsidRPr="006315A5">
        <w:rPr>
          <w:rFonts w:ascii="Times New Roman" w:hAnsi="Times New Roman"/>
          <w:sz w:val="28"/>
          <w:szCs w:val="28"/>
        </w:rPr>
        <w:t xml:space="preserve"> декабря 2024</w:t>
      </w:r>
      <w:r>
        <w:rPr>
          <w:rFonts w:ascii="Times New Roman" w:hAnsi="Times New Roman"/>
          <w:sz w:val="28"/>
          <w:szCs w:val="28"/>
        </w:rPr>
        <w:t xml:space="preserve"> года № 61 </w:t>
      </w:r>
      <w:r w:rsidRPr="001A5218">
        <w:rPr>
          <w:rFonts w:ascii="Times New Roman" w:eastAsia="Calibri" w:hAnsi="Times New Roman"/>
          <w:sz w:val="28"/>
          <w:szCs w:val="28"/>
          <w:lang w:eastAsia="zh-CN"/>
        </w:rPr>
        <w:t>«</w:t>
      </w:r>
      <w:r w:rsidRPr="001A5218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1A521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и в дорожном хозяйстве  </w:t>
      </w:r>
      <w:r w:rsidRPr="001A5218">
        <w:rPr>
          <w:rFonts w:ascii="Times New Roman" w:hAnsi="Times New Roman"/>
          <w:sz w:val="28"/>
          <w:szCs w:val="28"/>
        </w:rPr>
        <w:t>муниципального образования «Кошехабльское сельское поселение»</w:t>
      </w:r>
    </w:p>
    <w:p w:rsidR="00501690" w:rsidRPr="0027178F" w:rsidRDefault="00501690" w:rsidP="00501690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501690" w:rsidRPr="006F28A7" w:rsidTr="00626ECC">
        <w:tc>
          <w:tcPr>
            <w:tcW w:w="658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1A5218" w:rsidRDefault="006A0559" w:rsidP="006315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ИП Серова Л.</w:t>
            </w:r>
            <w:r w:rsidRPr="00BA12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1690" w:rsidRPr="006F28A7" w:rsidTr="00626ECC">
        <w:tc>
          <w:tcPr>
            <w:tcW w:w="658" w:type="dxa"/>
          </w:tcPr>
          <w:p w:rsidR="00501690" w:rsidRPr="006F28A7" w:rsidRDefault="00501690" w:rsidP="005016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1A5218" w:rsidRPr="0027178F" w:rsidRDefault="006315A5" w:rsidP="001A521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1A5218">
              <w:rPr>
                <w:rFonts w:ascii="Times New Roman" w:hAnsi="Times New Roman"/>
                <w:sz w:val="28"/>
                <w:szCs w:val="28"/>
              </w:rPr>
              <w:t>постановление муниципального образования «Кошехабльское сельское поселение» от 03</w:t>
            </w:r>
            <w:r w:rsidR="001A5218" w:rsidRPr="006315A5">
              <w:rPr>
                <w:rFonts w:ascii="Times New Roman" w:hAnsi="Times New Roman"/>
                <w:sz w:val="28"/>
                <w:szCs w:val="28"/>
              </w:rPr>
              <w:t xml:space="preserve"> декабря 2024</w:t>
            </w:r>
            <w:r w:rsidR="001A5218">
              <w:rPr>
                <w:rFonts w:ascii="Times New Roman" w:hAnsi="Times New Roman"/>
                <w:sz w:val="28"/>
                <w:szCs w:val="28"/>
              </w:rPr>
              <w:t xml:space="preserve"> года № 61 </w:t>
            </w:r>
            <w:r w:rsidR="001A5218" w:rsidRPr="001A521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="001A5218" w:rsidRPr="001A5218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 w:rsidR="001A5218" w:rsidRPr="001A521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автомобильном транспорте, и в дорожном хозяйстве  </w:t>
            </w:r>
            <w:r w:rsidR="001A5218" w:rsidRPr="001A5218">
              <w:rPr>
                <w:rFonts w:ascii="Times New Roman" w:hAnsi="Times New Roman"/>
                <w:sz w:val="28"/>
                <w:szCs w:val="28"/>
              </w:rPr>
              <w:t>муниципального образования «Кошехабльское сельское поселение»</w:t>
            </w:r>
          </w:p>
          <w:p w:rsidR="00501690" w:rsidRPr="0023332E" w:rsidRDefault="006315A5" w:rsidP="00FD7BD5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218" w:rsidRDefault="00501690" w:rsidP="0050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</w:p>
    <w:p w:rsidR="00013A00" w:rsidRPr="00652819" w:rsidRDefault="00013A00" w:rsidP="00013A00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501690" w:rsidRPr="001A5218" w:rsidRDefault="00013A00" w:rsidP="00013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1A5218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1A5218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6A0559" w:rsidRDefault="006A0559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5A5" w:rsidRDefault="009D4AB2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5218">
        <w:rPr>
          <w:rFonts w:ascii="Times New Roman" w:hAnsi="Times New Roman"/>
          <w:sz w:val="20"/>
          <w:szCs w:val="20"/>
        </w:rPr>
        <w:t>20</w:t>
      </w:r>
      <w:r w:rsidR="006315A5" w:rsidRPr="001A5218">
        <w:rPr>
          <w:rFonts w:ascii="Times New Roman" w:hAnsi="Times New Roman"/>
          <w:sz w:val="20"/>
          <w:szCs w:val="20"/>
        </w:rPr>
        <w:t>.12.2024 года</w:t>
      </w: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A0559" w:rsidRPr="0027178F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lastRenderedPageBreak/>
        <w:t>Сводка</w:t>
      </w:r>
    </w:p>
    <w:p w:rsidR="006A0559" w:rsidRPr="006A0559" w:rsidRDefault="006A0559" w:rsidP="006A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59">
        <w:rPr>
          <w:rFonts w:ascii="Times New Roman" w:hAnsi="Times New Roman"/>
          <w:b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о</w:t>
      </w:r>
      <w:r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«Кошехабльское сельское поселение»</w:t>
      </w:r>
    </w:p>
    <w:p w:rsidR="006A0559" w:rsidRPr="0027178F" w:rsidRDefault="006A0559" w:rsidP="006A0559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муниципального образования «Кошехабльское сельское поселение» от 03</w:t>
      </w:r>
      <w:r w:rsidRPr="006315A5">
        <w:rPr>
          <w:rFonts w:ascii="Times New Roman" w:hAnsi="Times New Roman"/>
          <w:sz w:val="28"/>
          <w:szCs w:val="28"/>
        </w:rPr>
        <w:t xml:space="preserve"> декабря 2024</w:t>
      </w:r>
      <w:r>
        <w:rPr>
          <w:rFonts w:ascii="Times New Roman" w:hAnsi="Times New Roman"/>
          <w:sz w:val="28"/>
          <w:szCs w:val="28"/>
        </w:rPr>
        <w:t xml:space="preserve"> года № 61 </w:t>
      </w:r>
      <w:r w:rsidRPr="001A5218">
        <w:rPr>
          <w:rFonts w:ascii="Times New Roman" w:eastAsia="Calibri" w:hAnsi="Times New Roman"/>
          <w:sz w:val="28"/>
          <w:szCs w:val="28"/>
          <w:lang w:eastAsia="zh-CN"/>
        </w:rPr>
        <w:t>«</w:t>
      </w:r>
      <w:r w:rsidRPr="001A5218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1A521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и в дорожном хозяйстве  </w:t>
      </w:r>
      <w:r w:rsidRPr="001A5218">
        <w:rPr>
          <w:rFonts w:ascii="Times New Roman" w:hAnsi="Times New Roman"/>
          <w:sz w:val="28"/>
          <w:szCs w:val="28"/>
        </w:rPr>
        <w:t>муниципального образования «Кошехабльское сельское поселение»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6A0559" w:rsidRPr="006F28A7" w:rsidTr="003E6F45">
        <w:tc>
          <w:tcPr>
            <w:tcW w:w="658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6A0559" w:rsidRPr="006F28A7" w:rsidTr="003E6F45">
        <w:tc>
          <w:tcPr>
            <w:tcW w:w="9571" w:type="dxa"/>
            <w:gridSpan w:val="3"/>
          </w:tcPr>
          <w:p w:rsidR="006A0559" w:rsidRPr="00BA123B" w:rsidRDefault="006A0559" w:rsidP="006A0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Тлишев</w:t>
            </w:r>
            <w:proofErr w:type="spellEnd"/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 А.Х.</w:t>
            </w:r>
          </w:p>
          <w:p w:rsidR="006A0559" w:rsidRPr="001A5218" w:rsidRDefault="006A0559" w:rsidP="003E6F4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A0559" w:rsidRPr="006F28A7" w:rsidTr="003E6F45">
        <w:tc>
          <w:tcPr>
            <w:tcW w:w="658" w:type="dxa"/>
          </w:tcPr>
          <w:p w:rsidR="006A0559" w:rsidRPr="006F28A7" w:rsidRDefault="006A0559" w:rsidP="006A05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A0559" w:rsidRPr="0027178F" w:rsidRDefault="006A0559" w:rsidP="003E6F4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 муниципального образования «Кошехабльское сельское поселение» от 03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 xml:space="preserve"> декабря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61 </w:t>
            </w:r>
            <w:r w:rsidRPr="001A521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1A5218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 w:rsidRPr="001A521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автомобильном транспорте, и в дорожном хозяйстве  </w:t>
            </w:r>
            <w:r w:rsidRPr="001A5218">
              <w:rPr>
                <w:rFonts w:ascii="Times New Roman" w:hAnsi="Times New Roman"/>
                <w:sz w:val="28"/>
                <w:szCs w:val="28"/>
              </w:rPr>
              <w:t>муниципального образования «Кошехабльское сельское поселение»</w:t>
            </w:r>
          </w:p>
          <w:p w:rsidR="006A0559" w:rsidRPr="0023332E" w:rsidRDefault="006A0559" w:rsidP="003E6F45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6A0559" w:rsidRPr="006F28A7" w:rsidTr="003E6F45">
        <w:tc>
          <w:tcPr>
            <w:tcW w:w="9571" w:type="dxa"/>
            <w:gridSpan w:val="3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559" w:rsidRDefault="006A0559" w:rsidP="006A05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</w:p>
    <w:p w:rsidR="00013A00" w:rsidRPr="00652819" w:rsidRDefault="00013A00" w:rsidP="00013A00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6A0559" w:rsidRPr="001A5218" w:rsidRDefault="00013A00" w:rsidP="00013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6A0559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0559" w:rsidRPr="001A5218" w:rsidRDefault="006A0559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5218">
        <w:rPr>
          <w:rFonts w:ascii="Times New Roman" w:hAnsi="Times New Roman"/>
          <w:sz w:val="20"/>
          <w:szCs w:val="20"/>
        </w:rPr>
        <w:t>20.12.2024 года</w:t>
      </w:r>
    </w:p>
    <w:p w:rsidR="006A0559" w:rsidRPr="001A5218" w:rsidRDefault="006A0559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A0559" w:rsidRPr="001A5218" w:rsidSect="0068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6BF4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511A4D"/>
    <w:multiLevelType w:val="hybridMultilevel"/>
    <w:tmpl w:val="11B22B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FF3141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E07"/>
    <w:rsid w:val="00013A00"/>
    <w:rsid w:val="00052E0C"/>
    <w:rsid w:val="001937AF"/>
    <w:rsid w:val="001A5218"/>
    <w:rsid w:val="0023332E"/>
    <w:rsid w:val="002630CE"/>
    <w:rsid w:val="00275577"/>
    <w:rsid w:val="003373FD"/>
    <w:rsid w:val="00501690"/>
    <w:rsid w:val="00527567"/>
    <w:rsid w:val="00597D74"/>
    <w:rsid w:val="0061752E"/>
    <w:rsid w:val="006315A5"/>
    <w:rsid w:val="006320E0"/>
    <w:rsid w:val="00652819"/>
    <w:rsid w:val="00686272"/>
    <w:rsid w:val="006A0559"/>
    <w:rsid w:val="006A211A"/>
    <w:rsid w:val="00725B42"/>
    <w:rsid w:val="00727969"/>
    <w:rsid w:val="00753E53"/>
    <w:rsid w:val="00816D0F"/>
    <w:rsid w:val="008D579D"/>
    <w:rsid w:val="009D4AB2"/>
    <w:rsid w:val="009E0E07"/>
    <w:rsid w:val="00BC01F9"/>
    <w:rsid w:val="00C03149"/>
    <w:rsid w:val="00C35892"/>
    <w:rsid w:val="00D97959"/>
    <w:rsid w:val="00F958A3"/>
    <w:rsid w:val="00FD10ED"/>
    <w:rsid w:val="00FD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Марзета</cp:lastModifiedBy>
  <cp:revision>35</cp:revision>
  <cp:lastPrinted>2023-12-13T13:26:00Z</cp:lastPrinted>
  <dcterms:created xsi:type="dcterms:W3CDTF">2017-06-14T08:22:00Z</dcterms:created>
  <dcterms:modified xsi:type="dcterms:W3CDTF">2024-12-19T08:51:00Z</dcterms:modified>
</cp:coreProperties>
</file>